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54C6" w14:textId="7A3FD6D0"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91041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40387C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</w:t>
      </w:r>
      <w:r w:rsidR="00404B0F" w:rsidRPr="005832D5">
        <w:rPr>
          <w:rFonts w:asciiTheme="majorEastAsia" w:eastAsiaTheme="majorEastAsia" w:hAnsiTheme="majorEastAsia" w:hint="eastAsia"/>
        </w:rPr>
        <w:t>）</w:t>
      </w:r>
      <w:r w:rsidR="0040387C">
        <w:rPr>
          <w:rFonts w:asciiTheme="majorEastAsia" w:eastAsiaTheme="majorEastAsia" w:hAnsiTheme="majorEastAsia" w:hint="eastAsia"/>
        </w:rPr>
        <w:t xml:space="preserve">　</w:t>
      </w:r>
      <w:r w:rsidR="0040387C" w:rsidRPr="00EA42C3">
        <w:rPr>
          <w:rFonts w:asciiTheme="majorEastAsia" w:eastAsiaTheme="majorEastAsia" w:hAnsiTheme="majorEastAsia" w:hint="eastAsia"/>
          <w:shd w:val="pct15" w:color="auto" w:fill="FFFFFF"/>
        </w:rPr>
        <w:t>※記載事項に変更がない場合は添付不要</w:t>
      </w:r>
    </w:p>
    <w:p w14:paraId="7996E5DD" w14:textId="7E20EC3C" w:rsidR="00EC0F80" w:rsidRDefault="00AB2DC2" w:rsidP="00EA42C3">
      <w:pPr>
        <w:ind w:rightChars="20" w:right="42"/>
        <w:jc w:val="center"/>
        <w:rPr>
          <w:rFonts w:asciiTheme="majorEastAsia" w:eastAsiaTheme="majorEastAsia" w:hAnsiTheme="majorEastAsia"/>
          <w:kern w:val="0"/>
          <w:sz w:val="20"/>
          <w:szCs w:val="20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40387C">
        <w:rPr>
          <w:rFonts w:asciiTheme="majorEastAsia" w:eastAsiaTheme="majorEastAsia" w:hAnsiTheme="majorEastAsia" w:hint="eastAsia"/>
          <w:kern w:val="0"/>
          <w:sz w:val="28"/>
        </w:rPr>
        <w:t xml:space="preserve">変 更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40387C">
        <w:rPr>
          <w:rFonts w:asciiTheme="majorEastAsia" w:eastAsiaTheme="majorEastAsia" w:hAnsiTheme="majorEastAsia" w:hint="eastAsia"/>
          <w:kern w:val="0"/>
          <w:sz w:val="28"/>
        </w:rPr>
        <w:t xml:space="preserve">　≪変更後≫</w:t>
      </w:r>
    </w:p>
    <w:p w14:paraId="2CFD38A3" w14:textId="5013B19B" w:rsidR="00EC0F80" w:rsidRPr="001F1607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 w:rsidRPr="001F1607">
        <w:rPr>
          <w:rFonts w:asciiTheme="majorEastAsia" w:eastAsiaTheme="majorEastAsia" w:hAnsiTheme="majorEastAsia" w:hint="eastAsia"/>
          <w:kern w:val="0"/>
          <w:sz w:val="20"/>
          <w:szCs w:val="20"/>
        </w:rPr>
        <w:t xml:space="preserve">１　</w:t>
      </w:r>
      <w:r w:rsidR="00E819AE" w:rsidRPr="001F1607">
        <w:rPr>
          <w:rFonts w:asciiTheme="majorEastAsia" w:eastAsiaTheme="majorEastAsia" w:hAnsiTheme="majorEastAsia" w:hint="eastAsia"/>
          <w:kern w:val="0"/>
          <w:sz w:val="20"/>
          <w:szCs w:val="20"/>
        </w:rPr>
        <w:t>申請者及び</w:t>
      </w:r>
      <w:r w:rsidR="0019200A" w:rsidRPr="001F1607">
        <w:rPr>
          <w:rFonts w:asciiTheme="majorEastAsia" w:eastAsiaTheme="majorEastAsia" w:hAnsiTheme="majorEastAsia" w:hint="eastAsia"/>
          <w:kern w:val="0"/>
          <w:sz w:val="20"/>
          <w:szCs w:val="20"/>
        </w:rPr>
        <w:t>対象施設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417"/>
      </w:tblGrid>
      <w:tr w:rsidR="00E819AE" w:rsidRPr="001F1607" w14:paraId="11E5A98C" w14:textId="77777777" w:rsidTr="00EA42C3">
        <w:trPr>
          <w:cantSplit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8D29F6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EB29087" w:rsidR="00E819AE" w:rsidRPr="00854DE2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4DE2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EA42C3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9AE" w:rsidRPr="001F1607" w14:paraId="29FAB88C" w14:textId="77777777" w:rsidTr="00EA42C3">
        <w:trPr>
          <w:cantSplit/>
          <w:trHeight w:val="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1F1607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4A78A322" w:rsidR="00E819AE" w:rsidRPr="008D29F6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EA42C3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08CA" w:rsidRPr="001F1607" w14:paraId="2BDA1FA7" w14:textId="77777777" w:rsidTr="00EA42C3">
        <w:trPr>
          <w:cantSplit/>
          <w:trHeight w:val="55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3689F0D3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64E88D5E" w:rsidR="00DC08CA" w:rsidRPr="00EA42C3" w:rsidRDefault="00DC08CA" w:rsidP="00EA42C3">
            <w:pPr>
              <w:ind w:firstLineChars="800" w:firstLine="1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DC08CA" w:rsidRPr="001F1607" w14:paraId="4951CB8C" w14:textId="77777777" w:rsidTr="00EA42C3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A05001" w14:textId="1E91723C" w:rsidR="00DC08CA" w:rsidRPr="00EA42C3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F228" w14:textId="1CA0A438" w:rsidR="00DC08CA" w:rsidRPr="00EA42C3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6D" w14:textId="77777777" w:rsidR="00DC08CA" w:rsidRPr="00EA42C3" w:rsidRDefault="00DC08CA" w:rsidP="00EA42C3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　　〔　　　　　　〕階建</w:t>
            </w:r>
          </w:p>
        </w:tc>
      </w:tr>
      <w:tr w:rsidR="00DC08CA" w:rsidRPr="001F1607" w14:paraId="6CF9D15A" w14:textId="77777777" w:rsidTr="00EA42C3">
        <w:trPr>
          <w:cantSplit/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A8B" w14:textId="5DC9E17D" w:rsidR="00DC08CA" w:rsidRPr="001F1607" w:rsidRDefault="00DC08CA" w:rsidP="00FC2B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77777777" w:rsidR="00DC08CA" w:rsidRPr="008D29F6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81C" w14:textId="77777777" w:rsidR="00DC08CA" w:rsidRPr="00EA42C3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客室数〔　　　　　　　〕・宿泊定員〔　　　　　　〕</w:t>
            </w:r>
          </w:p>
          <w:p w14:paraId="48292193" w14:textId="77777777" w:rsidR="00DC08CA" w:rsidRPr="00EA42C3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>席　数〔　　　　　　　〕・店舗面積〔　　　　　　〕</w:t>
            </w:r>
          </w:p>
        </w:tc>
      </w:tr>
      <w:tr w:rsidR="00DC08CA" w:rsidRPr="001F1607" w14:paraId="0F83E41D" w14:textId="77777777" w:rsidTr="00EA42C3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AE8" w14:textId="421AB8DA" w:rsidR="00DC08CA" w:rsidRPr="00EA42C3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9CA" w14:textId="77777777" w:rsidR="00DC08CA" w:rsidRPr="00EA42C3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>来客数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641" w14:textId="3BCDE1FE" w:rsidR="00DC08CA" w:rsidRPr="00EA42C3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〕人</w:t>
            </w:r>
          </w:p>
        </w:tc>
      </w:tr>
      <w:tr w:rsidR="00DC08CA" w:rsidRPr="001F1607" w14:paraId="2C380F33" w14:textId="77777777" w:rsidTr="00EA42C3">
        <w:trPr>
          <w:cantSplit/>
          <w:trHeight w:val="56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D2DE5D" w14:textId="5BAD709F" w:rsidR="00DC08CA" w:rsidRPr="00EA42C3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9679C" w14:textId="0A7F8CB7" w:rsidR="009D7B4E" w:rsidRPr="00854DE2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  <w:r w:rsidR="00854DE2" w:rsidRPr="00EA42C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※宿泊施設のみ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CA2" w14:textId="7A5D8EAF" w:rsidR="00DC08CA" w:rsidRPr="00EA42C3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322FE7E" w14:textId="77777777" w:rsidTr="00EA42C3">
        <w:trPr>
          <w:cantSplit/>
          <w:trHeight w:val="55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ABE42D" w14:textId="6133A229" w:rsidR="00DC08CA" w:rsidRPr="00EA42C3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D8B95" w14:textId="77777777" w:rsidR="00DC08CA" w:rsidRPr="00EA42C3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外国人比率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A913" w14:textId="10686187" w:rsidR="00DC08CA" w:rsidRPr="00EA42C3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7CC6F26" w14:textId="77777777" w:rsidTr="00EA42C3">
        <w:trPr>
          <w:cantSplit/>
          <w:trHeight w:val="56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71F675" w14:textId="37C7AA0E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8D15A" w14:textId="79DCBDDB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4449" w14:textId="246C761E" w:rsidR="00DC08CA" w:rsidRPr="00EA42C3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DC08CA" w:rsidRPr="001F1607" w14:paraId="6513439A" w14:textId="77777777" w:rsidTr="00EA42C3">
        <w:trPr>
          <w:cantSplit/>
          <w:trHeight w:val="558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0A89AD" w14:textId="7441BF89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F1607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09DD1" w14:textId="45FC6D2C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150" w14:textId="7FF517B5" w:rsidR="00DC08CA" w:rsidRPr="00EA42C3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42C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人</w:t>
            </w:r>
          </w:p>
        </w:tc>
      </w:tr>
      <w:tr w:rsidR="00DC08CA" w:rsidRPr="001F1607" w14:paraId="7D69984F" w14:textId="77777777" w:rsidTr="00EA42C3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2BEE4" w14:textId="6EDA87D1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F1607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9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8B216" w14:textId="77777777" w:rsidR="003F1C49" w:rsidRDefault="00DC08CA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4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</w:t>
            </w:r>
            <w:r w:rsidRPr="00EA42C3">
              <w:rPr>
                <w:rFonts w:ascii="ＭＳ ゴシック" w:eastAsia="ＭＳ ゴシック" w:hAnsi="ＭＳ ゴシック"/>
                <w:sz w:val="20"/>
                <w:szCs w:val="20"/>
              </w:rPr>
              <w:t>23年法律第122号）</w:t>
            </w:r>
            <w:r w:rsidR="003F1C49"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第２条第１項に規定</w:t>
            </w:r>
          </w:p>
          <w:p w14:paraId="4C8B03A7" w14:textId="77777777" w:rsidR="003F1C49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</w:t>
            </w: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条第６項に規定する「店舗型性</w:t>
            </w:r>
          </w:p>
          <w:p w14:paraId="0F597E13" w14:textId="77777777" w:rsidR="003F1C49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23A49EB7" w14:textId="1B49181E" w:rsidR="003F1C49" w:rsidRPr="00EA42C3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</w:t>
            </w:r>
            <w:r w:rsidR="00DC08CA" w:rsidRPr="00EA4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ではありません</w:t>
            </w:r>
            <w:r w:rsidR="00142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DC08CA" w:rsidRPr="00EA4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="00DC08CA" w:rsidRPr="00EA42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</w:tbl>
    <w:bookmarkEnd w:id="0"/>
    <w:bookmarkEnd w:id="1"/>
    <w:bookmarkEnd w:id="2"/>
    <w:p w14:paraId="652C61F2" w14:textId="37A17C00" w:rsidR="00986C3F" w:rsidRPr="002909CD" w:rsidRDefault="00986C3F" w:rsidP="00EA42C3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※６、７、８は申請日の前年同月分を記入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6089F147" w14:textId="4538EE4C" w:rsidR="00EF0C71" w:rsidRPr="002909CD" w:rsidRDefault="00EF0C71" w:rsidP="00EA42C3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※宿泊施設は、</w:t>
      </w:r>
      <w:r w:rsidR="00DC08CA" w:rsidRPr="002909CD">
        <w:rPr>
          <w:rFonts w:ascii="ＭＳ ゴシック" w:eastAsia="ＭＳ ゴシック" w:hAnsi="ＭＳ ゴシック" w:hint="eastAsia"/>
          <w:sz w:val="18"/>
          <w:szCs w:val="18"/>
        </w:rPr>
        <w:t>１、２、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３、４、５、７、８、９、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10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26FA11E7" w14:textId="34D5CE57" w:rsidR="00EF0C71" w:rsidRPr="002909CD" w:rsidRDefault="00EF0C71" w:rsidP="00EA42C3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※飲食店、免税店、</w:t>
      </w:r>
      <w:r w:rsidR="00DF62CE" w:rsidRPr="002909CD">
        <w:rPr>
          <w:rFonts w:ascii="ＭＳ ゴシック" w:eastAsia="ＭＳ ゴシック" w:hAnsi="ＭＳ ゴシック" w:hint="eastAsia"/>
          <w:sz w:val="18"/>
          <w:szCs w:val="18"/>
        </w:rPr>
        <w:t>体験型コンテンツ提供施設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１、２、３、</w:t>
      </w:r>
      <w:r w:rsidR="008D29F6">
        <w:rPr>
          <w:rFonts w:ascii="ＭＳ ゴシック" w:eastAsia="ＭＳ ゴシック" w:hAnsi="ＭＳ ゴシック" w:hint="eastAsia"/>
          <w:sz w:val="18"/>
          <w:szCs w:val="18"/>
        </w:rPr>
        <w:t>４、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５、６、８、９、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10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33C1B73A" w14:textId="432A8B28" w:rsidR="0040387C" w:rsidRPr="002909CD" w:rsidRDefault="001F1607" w:rsidP="00EF0C71">
      <w:pPr>
        <w:spacing w:line="240" w:lineRule="exact"/>
        <w:ind w:rightChars="20" w:right="42"/>
        <w:rPr>
          <w:rFonts w:ascii="ＭＳ ゴシック" w:eastAsia="ＭＳ ゴシック" w:hAnsi="ＭＳ ゴシック"/>
          <w:sz w:val="18"/>
          <w:szCs w:val="18"/>
        </w:rPr>
      </w:pPr>
      <w:r w:rsidRPr="00EA42C3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※中小企業団体等、観光関連事業者グループは、全体に係る</w:t>
      </w:r>
      <w:r w:rsidR="007B58FE" w:rsidRPr="002909CD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B58FE" w:rsidRPr="002909CD">
        <w:rPr>
          <w:rFonts w:ascii="ＭＳ ゴシック" w:eastAsia="ＭＳ ゴシック" w:hAnsi="ＭＳ ゴシック" w:hint="eastAsia"/>
          <w:sz w:val="18"/>
          <w:szCs w:val="18"/>
        </w:rPr>
        <w:t>８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64EFC5D2" w14:textId="77777777" w:rsidR="00B839ED" w:rsidRPr="00EA42C3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84FEC6" w14:textId="77777777" w:rsidR="00AE778F" w:rsidRPr="005E4116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5E4116">
        <w:rPr>
          <w:rFonts w:asciiTheme="majorEastAsia" w:eastAsiaTheme="majorEastAsia" w:hAnsiTheme="majorEastAsia" w:hint="eastAsia"/>
          <w:sz w:val="20"/>
          <w:szCs w:val="20"/>
        </w:rPr>
        <w:t>２　外国人旅行者の受</w:t>
      </w:r>
      <w:r w:rsidR="007104B8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7104B8">
        <w:rPr>
          <w:rFonts w:asciiTheme="majorEastAsia" w:eastAsiaTheme="majorEastAsia" w:hAnsiTheme="majorEastAsia" w:hint="eastAsia"/>
          <w:sz w:val="20"/>
          <w:szCs w:val="20"/>
        </w:rPr>
        <w:t>れ</w:t>
      </w:r>
      <w:r w:rsidRPr="005E4116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562"/>
        <w:gridCol w:w="563"/>
        <w:gridCol w:w="809"/>
        <w:gridCol w:w="4616"/>
      </w:tblGrid>
      <w:tr w:rsidR="005E4116" w:rsidRPr="005E4116" w14:paraId="7C6A0E10" w14:textId="77777777" w:rsidTr="00EA42C3">
        <w:trPr>
          <w:trHeight w:val="767"/>
        </w:trPr>
        <w:tc>
          <w:tcPr>
            <w:tcW w:w="3260" w:type="dxa"/>
            <w:vAlign w:val="center"/>
          </w:tcPr>
          <w:p w14:paraId="522EEAF0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550" w:type="dxa"/>
            <w:gridSpan w:val="4"/>
            <w:vAlign w:val="center"/>
          </w:tcPr>
          <w:p w14:paraId="6CF7E070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116" w:rsidRPr="005E4116" w14:paraId="0498F8D6" w14:textId="77777777" w:rsidTr="00EA42C3">
        <w:trPr>
          <w:trHeight w:val="704"/>
        </w:trPr>
        <w:tc>
          <w:tcPr>
            <w:tcW w:w="3260" w:type="dxa"/>
            <w:vAlign w:val="center"/>
          </w:tcPr>
          <w:p w14:paraId="0BAA72E1" w14:textId="77777777" w:rsidR="006F1D8F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2505C6FB" w14:textId="77777777" w:rsidR="005E4116" w:rsidRPr="005E4116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550" w:type="dxa"/>
            <w:gridSpan w:val="4"/>
            <w:vAlign w:val="center"/>
          </w:tcPr>
          <w:p w14:paraId="69AF4939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20B388F" w14:textId="77777777" w:rsidTr="00EA42C3">
        <w:trPr>
          <w:trHeight w:val="139"/>
        </w:trPr>
        <w:tc>
          <w:tcPr>
            <w:tcW w:w="3260" w:type="dxa"/>
            <w:vMerge w:val="restart"/>
          </w:tcPr>
          <w:p w14:paraId="7B8ED725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31E0A97E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12D314C7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46D0CD24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2F5D2723" w14:textId="77777777" w:rsidR="0007178C" w:rsidRPr="003F7150" w:rsidRDefault="0007178C" w:rsidP="003F7150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w w:val="93"/>
                <w:kern w:val="0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20"/>
                <w:szCs w:val="20"/>
                <w:fitText w:val="3001" w:id="-2079086848"/>
              </w:rPr>
              <w:t>今</w:t>
            </w:r>
            <w:r w:rsidRPr="002909CD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20"/>
                <w:szCs w:val="20"/>
                <w:fitText w:val="3001" w:id="-2079086848"/>
              </w:rPr>
              <w:t>回補助金を活用して取り組む事</w:t>
            </w:r>
            <w:r w:rsidRPr="002909CD">
              <w:rPr>
                <w:rFonts w:asciiTheme="majorEastAsia" w:eastAsiaTheme="majorEastAsia" w:hAnsiTheme="majorEastAsia" w:hint="eastAsia"/>
                <w:spacing w:val="-2"/>
                <w:w w:val="93"/>
                <w:kern w:val="0"/>
                <w:sz w:val="20"/>
                <w:szCs w:val="20"/>
                <w:fitText w:val="3001" w:id="-2079086848"/>
              </w:rPr>
              <w:t>業</w:t>
            </w:r>
          </w:p>
          <w:p w14:paraId="23B32F2D" w14:textId="77777777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14:paraId="2C259370" w14:textId="77777777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14:paraId="63B7C342" w14:textId="77777777" w:rsidR="003F7150" w:rsidRPr="00EA42C3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A42C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※４つ以上の事業を同時に申請する場合は、行を追加してください。</w:t>
            </w:r>
          </w:p>
        </w:tc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CAB0EB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9F1D71A" w14:textId="77777777" w:rsidR="0007178C" w:rsidRPr="00AD4D02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CEF8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1E7B8" w14:textId="77777777" w:rsidR="0007178C" w:rsidRPr="0007178C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95A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="00337A0E" w:rsidRPr="00C6095A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D35FB4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75A4BBF" w14:textId="77777777" w:rsidTr="00EA42C3">
        <w:trPr>
          <w:trHeight w:val="578"/>
        </w:trPr>
        <w:tc>
          <w:tcPr>
            <w:tcW w:w="3260" w:type="dxa"/>
            <w:vMerge/>
            <w:vAlign w:val="center"/>
          </w:tcPr>
          <w:p w14:paraId="23859A52" w14:textId="77777777" w:rsidR="0007178C" w:rsidRPr="00513180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77E037F" w14:textId="3AE83298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1858F276" w14:textId="77777777" w:rsidR="0007178C" w:rsidRPr="006F4828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5D6A313D" w14:textId="77777777" w:rsidTr="00EA42C3">
        <w:trPr>
          <w:trHeight w:val="404"/>
        </w:trPr>
        <w:tc>
          <w:tcPr>
            <w:tcW w:w="3260" w:type="dxa"/>
            <w:vMerge/>
            <w:vAlign w:val="center"/>
          </w:tcPr>
          <w:p w14:paraId="4E189EAD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26D8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18BAF7B3" w14:textId="77777777" w:rsidR="0007178C" w:rsidRPr="006F4828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D4F97" w14:textId="77777777" w:rsidR="0007178C" w:rsidRPr="006F4828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32B3A" w14:textId="77777777" w:rsidR="0007178C" w:rsidRPr="006F4828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EA42C3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DFB9A" w14:textId="77777777" w:rsidR="0007178C" w:rsidRPr="006F4828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7CB05987" w14:textId="77777777" w:rsidTr="00EA42C3">
        <w:trPr>
          <w:trHeight w:val="564"/>
        </w:trPr>
        <w:tc>
          <w:tcPr>
            <w:tcW w:w="3260" w:type="dxa"/>
            <w:vMerge/>
            <w:vAlign w:val="center"/>
          </w:tcPr>
          <w:p w14:paraId="4DEFD963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nil"/>
              <w:bottom w:val="single" w:sz="4" w:space="0" w:color="auto"/>
            </w:tcBorders>
          </w:tcPr>
          <w:p w14:paraId="057377D8" w14:textId="77777777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39C95AE2" w14:textId="77777777" w:rsidR="0007178C" w:rsidRPr="006F4828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89791ED" w14:textId="77777777" w:rsidTr="00EA42C3">
        <w:trPr>
          <w:trHeight w:val="418"/>
        </w:trPr>
        <w:tc>
          <w:tcPr>
            <w:tcW w:w="3260" w:type="dxa"/>
            <w:vMerge/>
            <w:vAlign w:val="center"/>
          </w:tcPr>
          <w:p w14:paraId="1467908C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1121D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63C0D8C5" w14:textId="77777777" w:rsidR="0007178C" w:rsidRPr="00D46CDA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8EF87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A18D0" w14:textId="77777777" w:rsidR="0007178C" w:rsidRPr="00D46CDA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EA42C3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36A654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5E4116" w14:paraId="17518076" w14:textId="77777777" w:rsidTr="00EA42C3">
        <w:trPr>
          <w:trHeight w:val="564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9C5E76C" w14:textId="77777777" w:rsidR="00C06DF1" w:rsidRPr="006F4828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</w:tcBorders>
          </w:tcPr>
          <w:p w14:paraId="184BF3AA" w14:textId="77777777" w:rsidR="00C06DF1" w:rsidRPr="00A312C4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34CF7F40" w14:textId="217F8130" w:rsidR="00C06DF1" w:rsidRPr="005E4116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2CB9E9EA" w14:textId="300A914B" w:rsidR="00AE778F" w:rsidRDefault="00403CE0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679E5" wp14:editId="07C6062A">
                <wp:simplePos x="0" y="0"/>
                <wp:positionH relativeFrom="column">
                  <wp:posOffset>4486275</wp:posOffset>
                </wp:positionH>
                <wp:positionV relativeFrom="paragraph">
                  <wp:posOffset>142240</wp:posOffset>
                </wp:positionV>
                <wp:extent cx="1819275" cy="581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81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038E96" id="正方形/長方形 1" o:spid="_x0000_s1026" style="position:absolute;left:0;text-align:left;margin-left:353.25pt;margin-top:11.2pt;width:143.25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IofQIAAM8EAAAOAAAAZHJzL2Uyb0RvYy54bWysVMtuEzEU3SPxD5b3dDJRQ9tRkypqVYRU&#10;tZVS1PWtx5MZyWMb28kk/Ad8AKy7Riz4HCrxFxx7pg8KK0QWzr2+7+Nz5/Bo0yq2ls43Rk95vjPi&#10;TGphykYvp/zd1emrfc58IF2SMlpO+VZ6fjR7+eKws4Ucm9qoUjqGJNoXnZ3yOgRbZJkXtWzJ7xgr&#10;NYyVcS0FqG6ZlY46ZG9VNh6NXmedcaV1RkjvcXvSG/ks5a8qKcJFVXkZmJpy9BbS6dJ5E89sdkjF&#10;0pGtGzG0Qf/QRUuNRtGHVCcUiK1c80eqthHOeFOFHWHazFRVI2SaAdPko2fTLGqyMs0CcLx9gMn/&#10;v7TifH3pWFPi7TjT1OKJ7m6/3H369uP75+znx6+9xPIIVGd9Af+FvXSD5iHGqTeVa+M/5mGbBO72&#10;AVy5CUzgMt/PD8Z7E84EbJP9fDSexKTZY7R1PryRpmVRmHKHx0uY0vrMh9713iUW0+a0UQr3VCjN&#10;OlQY743wxoLAo0pRgNhaTOb1kjNSSxBUBJdSeqOaMobHaL/1x8qxNYEjoFZpuis0zZkiH2DAJOk3&#10;dPtbaOznhHzdByfT4KZ0TC0TBYf2I349YlG6MeUW0DvTc9Jbcdog2xmKXpIDCTEKFitc4KiUwXxm&#10;kDirjfvwt/voD27AylkHUmP29ytyErO81WDNQb67G7cgKbuTvTEU99Ry89SiV+2xASZgBrpLYvQP&#10;6l6snGmvsX/zWBUm0gK1e5QH5Tj0y4YNFnI+T25gvqVwphdWxOQRp4jj1eaanB0eP+AFzs39AlDx&#10;jAO9b4zUZr4KpmoSQR5xBbGigq1JFBs2PK7lUz15PX6HZr8AAAD//wMAUEsDBBQABgAIAAAAIQBe&#10;bL/33wAAAAoBAAAPAAAAZHJzL2Rvd25yZXYueG1sTI/LTsMwEEX3SPyDNUjsqN0ECglxqgqpK9j0&#10;oUrsnGRIIuxxFLtp+HuGFV2O5ujec4v17KyYcAy9Jw3LhQKBVPump1bD8bB9eAERoqHGWE+o4QcD&#10;rMvbm8Lkjb/QDqd9bAWHUMiNhi7GIZcy1B06ExZ+QOLflx+diXyOrWxGc+FwZ2Wi1Eo60xM3dGbA&#10;tw7r7/3Zadipw+ndfaTqs1LHU9g6W00bq/X93bx5BRFxjv8w/OmzOpTsVPkzNUFYDc9q9cSohiR5&#10;BMFAlqU8rmJymWYgy0JeTyh/AQAA//8DAFBLAQItABQABgAIAAAAIQC2gziS/gAAAOEBAAATAAAA&#10;AAAAAAAAAAAAAAAAAABbQ29udGVudF9UeXBlc10ueG1sUEsBAi0AFAAGAAgAAAAhADj9If/WAAAA&#10;lAEAAAsAAAAAAAAAAAAAAAAALwEAAF9yZWxzLy5yZWxzUEsBAi0AFAAGAAgAAAAhAATRcih9AgAA&#10;zwQAAA4AAAAAAAAAAAAAAAAALgIAAGRycy9lMm9Eb2MueG1sUEsBAi0AFAAGAAgAAAAhAF5sv/ff&#10;AAAACgEAAA8AAAAAAAAAAAAAAAAA1wQAAGRycy9kb3ducmV2LnhtbFBLBQYAAAAABAAEAPMAAADj&#10;BQAAAAA=&#10;" filled="f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ADB9E" wp14:editId="2191A393">
                <wp:simplePos x="0" y="0"/>
                <wp:positionH relativeFrom="column">
                  <wp:posOffset>4133850</wp:posOffset>
                </wp:positionH>
                <wp:positionV relativeFrom="paragraph">
                  <wp:posOffset>42545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DA55F59" w14:textId="48C91C42" w:rsidR="00403CE0" w:rsidRPr="00222EEC" w:rsidRDefault="00403CE0" w:rsidP="00403CE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ADB9E" id="正方形/長方形 2" o:spid="_x0000_s1026" style="position:absolute;margin-left:325.5pt;margin-top:3.35pt;width:143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AHagIAAJ0EAAAOAAAAZHJzL2Uyb0RvYy54bWysVM1uEzEQviPxDpbvdLMhaZuomypqVYQU&#10;tZFS1PPEa2dX8h+2k93wHvAAcOaMOPA4VOItGHu3bVQ4IS7eGc94fr75Zs/OWyXJjjtfG13Q/GhA&#10;CdfMlLXeFPTd7dWrU0p8AF2CNJoXdM89PZ+9fHHW2CkfmsrIkjuCQbSfNragVQh2mmWeVVyBPzKW&#10;azQK4xQEVN0mKx00GF3JbDgYHGeNcaV1hnHv8fayM9JZii8EZ+FGCM8DkQXF2kI6XTrX8cxmZzDd&#10;OLBVzfoy4B+qUFBrTPoY6hICkK2r/wilauaMNyIcMaMyI0TNeOoBu8kHz7pZVWB56gXB8fYRJv//&#10;wrLr3dKRuizokBINCkd0//XL/afvP398zn59/NZJZBiBaqyfov/KLl2veRRj161wKn6xH9ImcPeP&#10;4PI2EIaX+Wk+GZ6MKWFoe32cT8YJ/ezptXU+vOFGkSgU1OHwEqawW/iAGdH1wSUm0+aqljINUGrS&#10;YAfj0QBnzAB5JCQEFJXFzrzeUAJygwRlwaWQB29jyEvwFdkBcsQbWZexWUwmdUzDE4v6CiIEXdNR&#10;Cu267ZFYm3KPQDrTMcxbdlVj4AX4sASHlMLCcE3CDR5CGqzW9BIllXEf/nYf/XHSaKWkQYpide+3&#10;4Dgl8q1GDkzy0ShyOimj8ckQFXdoWR9a9FZdGOwwx4W0LInRP8gHUTij7nCb5jErmkAzzN1h1isX&#10;oVsd3EfG5/Pkhjy2EBZ6ZVkMHiGLkN62d+BsP8qAJLg2D3SG6bOJdr7dTOfbYESdxh0h7nDFcUQF&#10;dyANpt/XuGSHevJ6+qvMfgMAAP//AwBQSwMEFAAGAAgAAAAhAJAgX5LeAAAACAEAAA8AAABkcnMv&#10;ZG93bnJldi54bWxMj8FOwzAQRO+V+g/WInFrnVLaQIhTRQiQemyDhLg58ZKExusodtP071lOcNvR&#10;jGbfpLvJdmLEwbeOFKyWEQikypmWagXvxeviAYQPmozuHKGCK3rYZfNZqhPjLnTA8RhqwSXkE62g&#10;CaFPpPRVg1b7peuR2Ptyg9WB5VBLM+gLl9tO3kXRVlrdEn9odI/PDVan49kq8OW4L659/vH96asy&#10;fyFb3O/flLq9mfInEAGn8BeGX3xGh4yZSncm40WnYLtZ8ZbARwyC/cd1vAFRsl7HILNU/h+Q/QAA&#10;AP//AwBQSwECLQAUAAYACAAAACEAtoM4kv4AAADhAQAAEwAAAAAAAAAAAAAAAAAAAAAAW0NvbnRl&#10;bnRfVHlwZXNdLnhtbFBLAQItABQABgAIAAAAIQA4/SH/1gAAAJQBAAALAAAAAAAAAAAAAAAAAC8B&#10;AABfcmVscy8ucmVsc1BLAQItABQABgAIAAAAIQDUJAAHagIAAJ0EAAAOAAAAAAAAAAAAAAAAAC4C&#10;AABkcnMvZTJvRG9jLnhtbFBLAQItABQABgAIAAAAIQCQIF+S3gAAAAgBAAAPAAAAAAAAAAAAAAAA&#10;AMQEAABkcnMvZG93bnJldi54bWxQSwUGAAAAAAQABADzAAAAzwUAAAAA&#10;" filled="f" stroked="f" strokeweight="2pt">
                <v:textbox>
                  <w:txbxContent>
                    <w:p w14:paraId="3DA55F59" w14:textId="48C91C42" w:rsidR="00403CE0" w:rsidRPr="00222EEC" w:rsidRDefault="00403CE0" w:rsidP="00403CE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p w14:paraId="5550E11C" w14:textId="43AEBD2F" w:rsidR="00B15D87" w:rsidRDefault="00B15D87" w:rsidP="00B15D87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交付申請額</w:t>
      </w:r>
    </w:p>
    <w:p w14:paraId="225FEE97" w14:textId="57E4440D" w:rsidR="00B15D87" w:rsidRPr="00816878" w:rsidRDefault="00B15D87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B15D87">
        <w:rPr>
          <w:rFonts w:asciiTheme="majorEastAsia" w:eastAsiaTheme="majorEastAsia" w:hAnsiTheme="majorEastAsia" w:hint="eastAsia"/>
          <w:u w:val="single"/>
        </w:rPr>
        <w:t>金　　　　　　　円（今年度の既交付決定額　金　　　　　　円）</w:t>
      </w:r>
    </w:p>
    <w:sectPr w:rsidR="00B15D87" w:rsidRPr="00816878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7BD3D" w14:textId="77777777" w:rsidR="000B5D10" w:rsidRDefault="000B5D10" w:rsidP="00D233A4">
      <w:r>
        <w:separator/>
      </w:r>
    </w:p>
  </w:endnote>
  <w:endnote w:type="continuationSeparator" w:id="0">
    <w:p w14:paraId="3DB1FE2B" w14:textId="77777777" w:rsidR="000B5D10" w:rsidRDefault="000B5D10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8A956" w14:textId="77777777" w:rsidR="000B5D10" w:rsidRDefault="000B5D10" w:rsidP="00D233A4">
      <w:r>
        <w:separator/>
      </w:r>
    </w:p>
  </w:footnote>
  <w:footnote w:type="continuationSeparator" w:id="0">
    <w:p w14:paraId="72DE2EFD" w14:textId="77777777" w:rsidR="000B5D10" w:rsidRDefault="000B5D10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B5D10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2778F"/>
    <w:rsid w:val="00134D42"/>
    <w:rsid w:val="0014236D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A3FF8"/>
    <w:rsid w:val="001B31E3"/>
    <w:rsid w:val="001B76D7"/>
    <w:rsid w:val="001C596D"/>
    <w:rsid w:val="001D516E"/>
    <w:rsid w:val="001D6E9B"/>
    <w:rsid w:val="001D7DAF"/>
    <w:rsid w:val="001E0401"/>
    <w:rsid w:val="001F1607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0D10"/>
    <w:rsid w:val="00253D41"/>
    <w:rsid w:val="00256CE7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5802"/>
    <w:rsid w:val="003D1E24"/>
    <w:rsid w:val="003D35D1"/>
    <w:rsid w:val="003E1607"/>
    <w:rsid w:val="003F1C49"/>
    <w:rsid w:val="003F3A7B"/>
    <w:rsid w:val="003F4F8C"/>
    <w:rsid w:val="003F7150"/>
    <w:rsid w:val="0040387C"/>
    <w:rsid w:val="00403CE0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2E6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76BB"/>
    <w:rsid w:val="005832D5"/>
    <w:rsid w:val="0058433A"/>
    <w:rsid w:val="0059015F"/>
    <w:rsid w:val="00594591"/>
    <w:rsid w:val="00594E80"/>
    <w:rsid w:val="00595206"/>
    <w:rsid w:val="00597009"/>
    <w:rsid w:val="005B44AF"/>
    <w:rsid w:val="005B5912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46173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16878"/>
    <w:rsid w:val="008319A3"/>
    <w:rsid w:val="008419FA"/>
    <w:rsid w:val="00844D1B"/>
    <w:rsid w:val="00850084"/>
    <w:rsid w:val="0085066E"/>
    <w:rsid w:val="00853138"/>
    <w:rsid w:val="00854DE2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D29F6"/>
    <w:rsid w:val="008E3335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6F36"/>
    <w:rsid w:val="009C05AE"/>
    <w:rsid w:val="009D7B4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377C2"/>
    <w:rsid w:val="00A411F6"/>
    <w:rsid w:val="00A46202"/>
    <w:rsid w:val="00A54A46"/>
    <w:rsid w:val="00A675E7"/>
    <w:rsid w:val="00A73D6F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2C60"/>
    <w:rsid w:val="00AF2E6A"/>
    <w:rsid w:val="00B138D9"/>
    <w:rsid w:val="00B15D87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839ED"/>
    <w:rsid w:val="00B90D07"/>
    <w:rsid w:val="00B96990"/>
    <w:rsid w:val="00BA28B6"/>
    <w:rsid w:val="00BA362F"/>
    <w:rsid w:val="00BB1142"/>
    <w:rsid w:val="00BB7EE5"/>
    <w:rsid w:val="00BC4477"/>
    <w:rsid w:val="00BD0BED"/>
    <w:rsid w:val="00BE23C5"/>
    <w:rsid w:val="00BF508D"/>
    <w:rsid w:val="00BF6339"/>
    <w:rsid w:val="00BF779F"/>
    <w:rsid w:val="00C011EE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4AC5"/>
    <w:rsid w:val="00C90360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08CA"/>
    <w:rsid w:val="00DC1214"/>
    <w:rsid w:val="00DC342C"/>
    <w:rsid w:val="00DD18C9"/>
    <w:rsid w:val="00DD1A61"/>
    <w:rsid w:val="00DE007A"/>
    <w:rsid w:val="00DE7459"/>
    <w:rsid w:val="00DE797E"/>
    <w:rsid w:val="00DF2F1F"/>
    <w:rsid w:val="00DF62CE"/>
    <w:rsid w:val="00DF7779"/>
    <w:rsid w:val="00E20588"/>
    <w:rsid w:val="00E35CB7"/>
    <w:rsid w:val="00E3677B"/>
    <w:rsid w:val="00E57BD3"/>
    <w:rsid w:val="00E73D1B"/>
    <w:rsid w:val="00E819AE"/>
    <w:rsid w:val="00E90970"/>
    <w:rsid w:val="00EA42C3"/>
    <w:rsid w:val="00EA58A3"/>
    <w:rsid w:val="00EB75CF"/>
    <w:rsid w:val="00EC0F80"/>
    <w:rsid w:val="00EC774D"/>
    <w:rsid w:val="00ED600C"/>
    <w:rsid w:val="00ED633D"/>
    <w:rsid w:val="00EE1CA8"/>
    <w:rsid w:val="00EE431E"/>
    <w:rsid w:val="00EF0A18"/>
    <w:rsid w:val="00EF0C71"/>
    <w:rsid w:val="00F00C64"/>
    <w:rsid w:val="00F078A4"/>
    <w:rsid w:val="00F16C4A"/>
    <w:rsid w:val="00F218C1"/>
    <w:rsid w:val="00F2452E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A849-D69A-4AFD-A532-839FDF39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tcvb231</cp:lastModifiedBy>
  <cp:revision>6</cp:revision>
  <cp:lastPrinted>2015-06-09T07:29:00Z</cp:lastPrinted>
  <dcterms:created xsi:type="dcterms:W3CDTF">2020-08-14T04:10:00Z</dcterms:created>
  <dcterms:modified xsi:type="dcterms:W3CDTF">2020-09-07T05:43:00Z</dcterms:modified>
</cp:coreProperties>
</file>